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07179D" w14:paraId="310CCC77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6F453" w14:textId="77777777" w:rsidR="0007179D" w:rsidRDefault="0007179D" w:rsidP="00CD2752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08F7" w14:textId="77777777" w:rsidR="0007179D" w:rsidRPr="00954806" w:rsidRDefault="0007179D" w:rsidP="001B1EC7">
            <w:pPr>
              <w:pStyle w:val="Untertitel"/>
              <w:ind w:firstLine="67"/>
            </w:pPr>
            <w:r w:rsidRPr="00954806">
              <w:t>Ort, Datum</w:t>
            </w:r>
          </w:p>
        </w:tc>
      </w:tr>
      <w:tr w:rsidR="0007179D" w14:paraId="2489FA1C" w14:textId="77777777" w:rsidTr="00CD2752">
        <w:trPr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7D0" w14:textId="77777777" w:rsidR="0007179D" w:rsidRDefault="0007179D" w:rsidP="00CD2752">
            <w:pPr>
              <w:pStyle w:val="Untertitel"/>
              <w:ind w:firstLine="0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473" w14:textId="77777777" w:rsidR="0007179D" w:rsidRPr="00954806" w:rsidRDefault="0007179D" w:rsidP="001B1EC7">
            <w:pPr>
              <w:pStyle w:val="Untertitel"/>
              <w:ind w:firstLine="67"/>
            </w:pPr>
          </w:p>
        </w:tc>
      </w:tr>
      <w:tr w:rsidR="0007179D" w14:paraId="0EE801B7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5C4CBED7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22091" w14:textId="77777777" w:rsidR="0007179D" w:rsidRPr="00954806" w:rsidRDefault="0007179D" w:rsidP="001B1EC7">
            <w:pPr>
              <w:pStyle w:val="Untertitel"/>
              <w:ind w:firstLine="67"/>
            </w:pPr>
            <w:r w:rsidRPr="00954806">
              <w:t>Anschrift</w:t>
            </w:r>
          </w:p>
        </w:tc>
      </w:tr>
      <w:tr w:rsidR="0007179D" w14:paraId="466CF8C7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596954E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AA5" w14:textId="77777777" w:rsidR="0007179D" w:rsidRPr="00954806" w:rsidRDefault="0007179D" w:rsidP="001B1EC7">
            <w:pPr>
              <w:pStyle w:val="Untertitel"/>
              <w:ind w:firstLine="67"/>
            </w:pPr>
          </w:p>
        </w:tc>
      </w:tr>
      <w:tr w:rsidR="0007179D" w14:paraId="4E16D09E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D90C627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EBA89" w14:textId="77777777" w:rsidR="0007179D" w:rsidRPr="00954806" w:rsidRDefault="00472C4F" w:rsidP="001B1EC7">
            <w:pPr>
              <w:pStyle w:val="Untertitel"/>
              <w:ind w:firstLine="67"/>
            </w:pPr>
            <w:r>
              <w:t>Zuständige(r) Bearbeiter/-in</w:t>
            </w:r>
          </w:p>
        </w:tc>
      </w:tr>
      <w:tr w:rsidR="0007179D" w14:paraId="604F8EF4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C4E15BD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36B" w14:textId="77777777" w:rsidR="0007179D" w:rsidRDefault="0007179D" w:rsidP="001B1EC7">
            <w:pPr>
              <w:pStyle w:val="Untertitel"/>
              <w:ind w:firstLine="67"/>
              <w:jc w:val="left"/>
            </w:pPr>
          </w:p>
        </w:tc>
      </w:tr>
      <w:tr w:rsidR="0007179D" w14:paraId="4B310A59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672C13BC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DFF1F" w14:textId="77777777" w:rsidR="0007179D" w:rsidRDefault="0007179D" w:rsidP="001B1EC7">
            <w:pPr>
              <w:pStyle w:val="Untertitel"/>
              <w:ind w:firstLine="67"/>
              <w:jc w:val="left"/>
            </w:pPr>
            <w:r>
              <w:t>Geschäftszeichen</w:t>
            </w:r>
          </w:p>
        </w:tc>
      </w:tr>
      <w:tr w:rsidR="0007179D" w14:paraId="6EB5E5D4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366DA1D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5F4" w14:textId="77777777" w:rsidR="0007179D" w:rsidRDefault="0007179D" w:rsidP="001B1EC7">
            <w:pPr>
              <w:pStyle w:val="Untertitel"/>
              <w:ind w:firstLine="67"/>
              <w:jc w:val="left"/>
            </w:pPr>
          </w:p>
        </w:tc>
      </w:tr>
      <w:tr w:rsidR="0007179D" w14:paraId="762A4B8F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33EEBF4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EC5E2" w14:textId="77777777" w:rsidR="0007179D" w:rsidRDefault="0007179D" w:rsidP="001B1EC7">
            <w:pPr>
              <w:pStyle w:val="Untertitel"/>
              <w:ind w:firstLine="67"/>
              <w:jc w:val="left"/>
            </w:pPr>
            <w:r>
              <w:t>Vergabe-Nr.</w:t>
            </w:r>
            <w:r w:rsidR="001B1EC7">
              <w:t xml:space="preserve"> oder Auftragsnummer</w:t>
            </w:r>
          </w:p>
        </w:tc>
      </w:tr>
      <w:tr w:rsidR="0007179D" w14:paraId="0C11C747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FA1B2B2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959" w14:textId="77777777" w:rsidR="0007179D" w:rsidRDefault="0007179D" w:rsidP="001B1EC7">
            <w:pPr>
              <w:pStyle w:val="Untertitel"/>
              <w:ind w:firstLine="67"/>
              <w:jc w:val="left"/>
            </w:pPr>
          </w:p>
        </w:tc>
      </w:tr>
      <w:tr w:rsidR="0007179D" w14:paraId="5CE4148E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116AE42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EE0B" w14:textId="77777777" w:rsidR="0007179D" w:rsidRDefault="0007179D" w:rsidP="001B1EC7">
            <w:pPr>
              <w:pStyle w:val="Untertitel"/>
              <w:ind w:firstLine="67"/>
              <w:jc w:val="left"/>
            </w:pPr>
            <w:r w:rsidRPr="00200D9F">
              <w:rPr>
                <w:spacing w:val="5"/>
              </w:rPr>
              <w:t>Umsatzsteuer-Identifikationsnummer</w:t>
            </w:r>
            <w:r w:rsidR="001B1EC7">
              <w:rPr>
                <w:spacing w:val="5"/>
              </w:rPr>
              <w:t xml:space="preserve"> </w:t>
            </w:r>
            <w:r w:rsidR="001B1EC7" w:rsidRPr="001B1EC7">
              <w:rPr>
                <w:b/>
                <w:spacing w:val="5"/>
              </w:rPr>
              <w:t>Auftraggeber</w:t>
            </w:r>
          </w:p>
        </w:tc>
      </w:tr>
      <w:tr w:rsidR="0007179D" w14:paraId="1C9115CF" w14:textId="77777777" w:rsidTr="00CD2752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4F56F77" w14:textId="77777777" w:rsidR="0007179D" w:rsidRDefault="0007179D" w:rsidP="00CD2752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6F1" w14:textId="77777777" w:rsidR="0007179D" w:rsidRDefault="0007179D" w:rsidP="001B1EC7">
            <w:pPr>
              <w:pStyle w:val="Untertitel"/>
              <w:ind w:firstLine="67"/>
              <w:jc w:val="left"/>
            </w:pPr>
            <w:r>
              <w:t>DE</w:t>
            </w:r>
          </w:p>
        </w:tc>
      </w:tr>
    </w:tbl>
    <w:p w14:paraId="04FE59E7" w14:textId="77777777" w:rsidR="00B32179" w:rsidRPr="001109D5" w:rsidRDefault="00B32179" w:rsidP="00B32179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109D5">
        <w:rPr>
          <w:rFonts w:ascii="Arial" w:hAnsi="Arial" w:cs="Arial"/>
          <w:spacing w:val="40"/>
          <w:sz w:val="24"/>
          <w:szCs w:val="24"/>
        </w:rPr>
        <w:t>AUFTRAG</w:t>
      </w:r>
      <w:r w:rsidRPr="001109D5">
        <w:rPr>
          <w:rFonts w:ascii="Arial" w:hAnsi="Arial" w:cs="Arial"/>
          <w:b/>
          <w:sz w:val="24"/>
          <w:szCs w:val="24"/>
        </w:rPr>
        <w:t xml:space="preserve"> </w:t>
      </w:r>
    </w:p>
    <w:p w14:paraId="2CCBB322" w14:textId="77777777" w:rsidR="00B32179" w:rsidRPr="00B32179" w:rsidRDefault="00B32179" w:rsidP="00B32179">
      <w:pPr>
        <w:spacing w:line="240" w:lineRule="exact"/>
        <w:jc w:val="both"/>
        <w:rPr>
          <w:rFonts w:ascii="Arial" w:hAnsi="Arial" w:cs="Arial"/>
        </w:rPr>
      </w:pPr>
    </w:p>
    <w:p w14:paraId="1DA3EC61" w14:textId="77777777" w:rsidR="00B32179" w:rsidRPr="00C42B09" w:rsidRDefault="00B32179" w:rsidP="00B32179">
      <w:pPr>
        <w:tabs>
          <w:tab w:val="left" w:pos="1134"/>
        </w:tabs>
        <w:spacing w:line="360" w:lineRule="atLeast"/>
        <w:jc w:val="both"/>
        <w:rPr>
          <w:rFonts w:ascii="Arial" w:hAnsi="Arial"/>
          <w:b/>
        </w:rPr>
      </w:pPr>
      <w:proofErr w:type="gramStart"/>
      <w:r w:rsidRPr="00C42B09">
        <w:rPr>
          <w:rFonts w:ascii="Arial" w:hAnsi="Arial"/>
          <w:b/>
        </w:rPr>
        <w:t>Vergabeverfahren</w:t>
      </w:r>
      <w:r w:rsidRPr="00C42B09">
        <w:rPr>
          <w:rFonts w:ascii="Arial" w:hAnsi="Arial"/>
        </w:rPr>
        <w:t>:_</w:t>
      </w:r>
      <w:proofErr w:type="gramEnd"/>
      <w:r w:rsidRPr="00C42B09">
        <w:rPr>
          <w:rFonts w:ascii="Arial" w:hAnsi="Arial"/>
        </w:rPr>
        <w:t>________________________________________________________________</w:t>
      </w:r>
    </w:p>
    <w:p w14:paraId="34B01497" w14:textId="77777777" w:rsidR="00B32179" w:rsidRDefault="00B32179" w:rsidP="00B32179">
      <w:pPr>
        <w:spacing w:line="240" w:lineRule="exact"/>
        <w:jc w:val="both"/>
        <w:rPr>
          <w:rFonts w:ascii="Arial" w:hAnsi="Arial" w:cs="Arial"/>
        </w:rPr>
      </w:pPr>
    </w:p>
    <w:p w14:paraId="6212A60B" w14:textId="77777777" w:rsidR="00B32179" w:rsidRDefault="00B32179" w:rsidP="00B32179">
      <w:pPr>
        <w:spacing w:line="240" w:lineRule="exact"/>
        <w:jc w:val="both"/>
        <w:rPr>
          <w:rFonts w:ascii="Arial" w:hAnsi="Arial" w:cs="Arial"/>
        </w:rPr>
      </w:pPr>
      <w:r w:rsidRPr="00C42B09">
        <w:rPr>
          <w:rFonts w:ascii="Arial" w:hAnsi="Arial" w:cs="Arial"/>
        </w:rPr>
        <w:t>Ihr Angebot vom 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C42B09">
        <w:rPr>
          <w:rFonts w:ascii="Arial" w:hAnsi="Arial" w:cs="Arial"/>
        </w:rPr>
        <w:t>Ihr Zeichen: ___________</w:t>
      </w:r>
      <w:r>
        <w:rPr>
          <w:rFonts w:ascii="Arial" w:hAnsi="Arial" w:cs="Arial"/>
        </w:rPr>
        <w:t>_______________</w:t>
      </w:r>
    </w:p>
    <w:p w14:paraId="0078CEE3" w14:textId="77777777" w:rsidR="00B32179" w:rsidRDefault="00B32179" w:rsidP="00B32179">
      <w:pPr>
        <w:rPr>
          <w:rFonts w:ascii="Arial" w:hAnsi="Arial" w:cs="Arial"/>
        </w:rPr>
      </w:pPr>
    </w:p>
    <w:p w14:paraId="35A59A9B" w14:textId="77777777" w:rsidR="00C82E5A" w:rsidRDefault="00C82E5A" w:rsidP="00B32179">
      <w:pPr>
        <w:rPr>
          <w:rFonts w:ascii="Arial" w:hAnsi="Arial" w:cs="Arial"/>
        </w:rPr>
      </w:pPr>
    </w:p>
    <w:p w14:paraId="2D28F25F" w14:textId="77777777" w:rsidR="00C82E5A" w:rsidRPr="00B32179" w:rsidRDefault="00C82E5A" w:rsidP="00B32179">
      <w:pPr>
        <w:rPr>
          <w:rFonts w:ascii="Arial" w:hAnsi="Arial" w:cs="Arial"/>
        </w:rPr>
      </w:pPr>
    </w:p>
    <w:p w14:paraId="16E6DF16" w14:textId="77777777" w:rsidR="00E37575" w:rsidRDefault="00B32179" w:rsidP="00B3217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320907CA" w14:textId="77777777" w:rsidR="00B32179" w:rsidRPr="00B66897" w:rsidRDefault="00B32179" w:rsidP="00B32179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F7C9E16" w14:textId="77777777" w:rsidR="00B32179" w:rsidRDefault="00B32179" w:rsidP="00B3217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37575" w:rsidRPr="00B32179">
        <w:rPr>
          <w:rFonts w:ascii="Arial" w:hAnsi="Arial" w:cs="Arial"/>
        </w:rPr>
        <w:t xml:space="preserve">iermit </w:t>
      </w:r>
      <w:r>
        <w:rPr>
          <w:rFonts w:ascii="Arial" w:hAnsi="Arial" w:cs="Arial"/>
        </w:rPr>
        <w:t>erteile ich</w:t>
      </w:r>
      <w:r w:rsidR="00C50FDC">
        <w:rPr>
          <w:rFonts w:ascii="Arial" w:hAnsi="Arial" w:cs="Arial"/>
        </w:rPr>
        <w:t xml:space="preserve"> Ihnen den</w:t>
      </w:r>
      <w:r w:rsidR="00E37575" w:rsidRPr="00B32179">
        <w:rPr>
          <w:rFonts w:ascii="Arial" w:hAnsi="Arial" w:cs="Arial"/>
        </w:rPr>
        <w:t xml:space="preserve"> Auftrag für die nachstehend bezeichnete Lieferung/Leistung zu den</w:t>
      </w:r>
    </w:p>
    <w:p w14:paraId="0AC97355" w14:textId="77777777" w:rsidR="00B66897" w:rsidRDefault="00B66897" w:rsidP="00B32179">
      <w:pPr>
        <w:spacing w:line="240" w:lineRule="exact"/>
        <w:jc w:val="both"/>
        <w:rPr>
          <w:rFonts w:ascii="Arial" w:hAnsi="Arial" w:cs="Arial"/>
        </w:rPr>
      </w:pPr>
    </w:p>
    <w:p w14:paraId="6D5A4656" w14:textId="77777777" w:rsidR="001B1EC7" w:rsidRDefault="00755A15" w:rsidP="001B1EC7">
      <w:sdt>
        <w:sdtPr>
          <w:rPr>
            <w:rFonts w:cs="Arial"/>
            <w:sz w:val="24"/>
            <w:szCs w:val="24"/>
          </w:rPr>
          <w:id w:val="-14509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C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B1EC7">
        <w:rPr>
          <w:rFonts w:cs="Arial"/>
          <w:sz w:val="24"/>
          <w:szCs w:val="24"/>
        </w:rPr>
        <w:t xml:space="preserve"> </w:t>
      </w:r>
      <w:r w:rsidR="001B1EC7" w:rsidRPr="00B32179">
        <w:rPr>
          <w:rFonts w:ascii="Arial" w:hAnsi="Arial" w:cs="Arial"/>
        </w:rPr>
        <w:t>Bedingungen Ihres o.</w:t>
      </w:r>
      <w:r w:rsidR="001B1EC7">
        <w:rPr>
          <w:rFonts w:ascii="Arial" w:hAnsi="Arial" w:cs="Arial"/>
        </w:rPr>
        <w:t> </w:t>
      </w:r>
      <w:r w:rsidR="001B1EC7" w:rsidRPr="00B32179">
        <w:rPr>
          <w:rFonts w:ascii="Arial" w:hAnsi="Arial" w:cs="Arial"/>
        </w:rPr>
        <w:t>g. Angebots</w:t>
      </w:r>
      <w:r w:rsidR="001B1EC7">
        <w:rPr>
          <w:rFonts w:ascii="Arial" w:hAnsi="Arial" w:cs="Arial"/>
        </w:rPr>
        <w:t>.</w:t>
      </w:r>
    </w:p>
    <w:p w14:paraId="3B4955DE" w14:textId="77777777" w:rsidR="001B1EC7" w:rsidRDefault="001B1EC7" w:rsidP="00B32179">
      <w:pPr>
        <w:spacing w:line="240" w:lineRule="exact"/>
        <w:jc w:val="both"/>
        <w:rPr>
          <w:rFonts w:ascii="Arial" w:hAnsi="Arial" w:cs="Arial"/>
        </w:rPr>
      </w:pPr>
    </w:p>
    <w:p w14:paraId="076FEC9C" w14:textId="77777777" w:rsidR="001B1EC7" w:rsidRDefault="00755A15" w:rsidP="001B1EC7">
      <w:pPr>
        <w:rPr>
          <w:rFonts w:ascii="Arial" w:hAnsi="Arial" w:cs="Arial"/>
        </w:rPr>
      </w:pPr>
      <w:sdt>
        <w:sdtPr>
          <w:rPr>
            <w:rFonts w:cs="Arial"/>
            <w:sz w:val="24"/>
            <w:szCs w:val="24"/>
          </w:rPr>
          <w:id w:val="-148015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C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B1EC7">
        <w:rPr>
          <w:rFonts w:cs="Arial"/>
          <w:sz w:val="24"/>
          <w:szCs w:val="24"/>
        </w:rPr>
        <w:t xml:space="preserve"> </w:t>
      </w:r>
      <w:r w:rsidR="001B1EC7" w:rsidRPr="00B32179">
        <w:rPr>
          <w:rFonts w:ascii="Arial" w:hAnsi="Arial" w:cs="Arial"/>
        </w:rPr>
        <w:t>bereits übersandten Vertragsbedingungen</w:t>
      </w:r>
      <w:r w:rsidR="001B1EC7">
        <w:rPr>
          <w:rFonts w:ascii="Arial" w:hAnsi="Arial" w:cs="Arial"/>
        </w:rPr>
        <w:t>.</w:t>
      </w:r>
    </w:p>
    <w:p w14:paraId="6BD4D0AB" w14:textId="77777777" w:rsidR="001B1EC7" w:rsidRDefault="001B1EC7" w:rsidP="001B1EC7">
      <w:pPr>
        <w:rPr>
          <w:rFonts w:ascii="Arial" w:hAnsi="Arial" w:cs="Arial"/>
        </w:rPr>
      </w:pPr>
    </w:p>
    <w:p w14:paraId="5E563292" w14:textId="77777777" w:rsidR="001B1EC7" w:rsidRDefault="00755A15" w:rsidP="001B1EC7">
      <w:sdt>
        <w:sdtPr>
          <w:rPr>
            <w:rFonts w:cs="Arial"/>
            <w:sz w:val="24"/>
            <w:szCs w:val="24"/>
          </w:rPr>
          <w:id w:val="193631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C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B1EC7">
        <w:rPr>
          <w:rFonts w:cs="Arial"/>
          <w:sz w:val="24"/>
          <w:szCs w:val="24"/>
        </w:rPr>
        <w:t xml:space="preserve"> </w:t>
      </w:r>
      <w:r w:rsidR="001B1EC7">
        <w:rPr>
          <w:rFonts w:ascii="Arial" w:hAnsi="Arial" w:cs="Arial"/>
        </w:rPr>
        <w:t>beigefügten Vertragsbedingungen.</w:t>
      </w:r>
    </w:p>
    <w:p w14:paraId="2BDEEE05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225E0DA2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0D3DD533" w14:textId="07729FE8" w:rsidR="00E37575" w:rsidRDefault="00B32179" w:rsidP="00B3217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 Sie</w:t>
      </w:r>
      <w:r w:rsidR="00E37575" w:rsidRPr="00B32179">
        <w:rPr>
          <w:rFonts w:ascii="Arial" w:hAnsi="Arial" w:cs="Arial"/>
        </w:rPr>
        <w:t>, diesen Auftrag</w:t>
      </w:r>
      <w:r w:rsidR="00C82E5A">
        <w:rPr>
          <w:rFonts w:ascii="Arial" w:hAnsi="Arial" w:cs="Arial"/>
        </w:rPr>
        <w:t xml:space="preserve"> </w:t>
      </w:r>
      <w:r w:rsidR="00E37575" w:rsidRPr="00B32179">
        <w:rPr>
          <w:rFonts w:ascii="Arial" w:hAnsi="Arial" w:cs="Arial"/>
        </w:rPr>
        <w:t xml:space="preserve">innerhalb von 14 Kalendertagen </w:t>
      </w:r>
      <w:r w:rsidR="00D512A6">
        <w:rPr>
          <w:rFonts w:ascii="Arial" w:hAnsi="Arial" w:cs="Arial"/>
        </w:rPr>
        <w:t xml:space="preserve">elektronisch </w:t>
      </w:r>
      <w:r w:rsidR="00E37575" w:rsidRPr="00B32179">
        <w:rPr>
          <w:rFonts w:ascii="Arial" w:hAnsi="Arial" w:cs="Arial"/>
        </w:rPr>
        <w:t>zu bestätigen; als Bestätigung gilt auch die Lieferung in dieser Frist.</w:t>
      </w:r>
    </w:p>
    <w:p w14:paraId="1828B4BC" w14:textId="77777777" w:rsidR="00B32179" w:rsidRDefault="00C82E5A" w:rsidP="00B32179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CAA5467" w14:textId="77777777" w:rsidR="00C82E5A" w:rsidRPr="00B66897" w:rsidRDefault="00C82E5A" w:rsidP="00B32179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026"/>
        <w:gridCol w:w="1531"/>
        <w:gridCol w:w="426"/>
        <w:gridCol w:w="1105"/>
        <w:gridCol w:w="1871"/>
      </w:tblGrid>
      <w:tr w:rsidR="00E37575" w:rsidRPr="00B32179" w14:paraId="1174FBA1" w14:textId="77777777">
        <w:trPr>
          <w:cantSplit/>
          <w:trHeight w:hRule="exact" w:val="33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4F7E4" w14:textId="77777777" w:rsidR="00E37575" w:rsidRPr="00B32179" w:rsidRDefault="00E37575" w:rsidP="00B32179">
            <w:pPr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Lfd. Nr.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6C50F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Bezeichnung des Gegenstandes bzw. der Leistung</w:t>
            </w:r>
          </w:p>
          <w:p w14:paraId="7AD2CB7A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- ggf. auf besonderer Anlage 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5116B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Menge und</w:t>
            </w:r>
          </w:p>
          <w:p w14:paraId="2009E05C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Einheit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0DC86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Preis je Einheit</w:t>
            </w:r>
          </w:p>
          <w:p w14:paraId="7448D5DF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Euro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1BA02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Gesamtpreis</w:t>
            </w:r>
          </w:p>
          <w:p w14:paraId="5989AB14" w14:textId="77777777" w:rsidR="00E37575" w:rsidRPr="00B32179" w:rsidRDefault="00E37575" w:rsidP="00B32179">
            <w:pPr>
              <w:spacing w:line="168" w:lineRule="exact"/>
              <w:jc w:val="center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Euro</w:t>
            </w:r>
          </w:p>
        </w:tc>
      </w:tr>
      <w:tr w:rsidR="00E37575" w:rsidRPr="00B32179" w14:paraId="534335AE" w14:textId="7777777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0F67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47E9B9EF" w14:textId="77777777" w:rsidR="00E37575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6C8EE5A8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410D4415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34F9C2C1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6CB139E1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66066FC9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1FFB6663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0A939AD1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5BA6F5E7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2F347EAD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0BEC91EF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0DA7448F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64FDE768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7BA3693A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4708DE37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3A41BF78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075B301F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5051BA5A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6A66E529" w14:textId="77777777" w:rsidR="00C82E5A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08724744" w14:textId="77777777" w:rsidR="00C82E5A" w:rsidRPr="00B32179" w:rsidRDefault="00C82E5A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2324A85D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  <w:p w14:paraId="505BB527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9F0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A150D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646AE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2221A" w14:textId="77777777" w:rsidR="00E37575" w:rsidRPr="00B32179" w:rsidRDefault="00E37575" w:rsidP="00B32179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210F0721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46F462D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Lieferfrist/Lieferzeit</w:t>
            </w:r>
          </w:p>
          <w:p w14:paraId="4BE410C0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7637EE1" w14:textId="77777777" w:rsidR="00E37575" w:rsidRPr="001B1EC7" w:rsidRDefault="00E37575" w:rsidP="00B32179">
            <w:pPr>
              <w:spacing w:line="216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EC7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</w:tcPr>
          <w:p w14:paraId="0F072B26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6F85BA1A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14AEA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Zahlungsziel</w:t>
            </w:r>
          </w:p>
          <w:p w14:paraId="58F3C940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7C78B7" w14:textId="77777777" w:rsidR="00E37575" w:rsidRPr="001B1EC7" w:rsidRDefault="00E37575" w:rsidP="001D3D5A">
            <w:pPr>
              <w:spacing w:line="216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EC7">
              <w:rPr>
                <w:rFonts w:ascii="Arial" w:hAnsi="Arial" w:cs="Arial"/>
                <w:sz w:val="16"/>
                <w:szCs w:val="16"/>
              </w:rPr>
              <w:t xml:space="preserve">zzgl.            %   </w:t>
            </w:r>
            <w:proofErr w:type="spellStart"/>
            <w:r w:rsidR="001D3D5A" w:rsidRPr="001B1EC7"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FBD81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6AFFCFA9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17925" w14:textId="77777777" w:rsidR="00E37575" w:rsidRPr="00B32179" w:rsidRDefault="00110930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Sachmängelhaftung</w:t>
            </w:r>
            <w:r w:rsidR="00E37575" w:rsidRPr="00B32179">
              <w:rPr>
                <w:rFonts w:ascii="Arial" w:hAnsi="Arial" w:cs="Arial"/>
                <w:sz w:val="16"/>
              </w:rPr>
              <w:tab/>
            </w:r>
            <w:r w:rsidR="00B71E09" w:rsidRPr="00B32179">
              <w:rPr>
                <w:rFonts w:ascii="Arial" w:hAnsi="Arial" w:cs="Arial"/>
              </w:rPr>
              <w:t>2 Jahre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D16A78" w14:textId="77777777" w:rsidR="00E37575" w:rsidRPr="001B1EC7" w:rsidRDefault="00E37575" w:rsidP="00B32179">
            <w:pPr>
              <w:spacing w:line="216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EC7">
              <w:rPr>
                <w:rFonts w:ascii="Arial" w:hAnsi="Arial" w:cs="Arial"/>
                <w:sz w:val="16"/>
                <w:szCs w:val="16"/>
              </w:rPr>
              <w:t>Zwischensumme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EE31F8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0D7304E7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E6BB2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t>Leistungs- und Erfüllungsort</w:t>
            </w:r>
          </w:p>
          <w:p w14:paraId="74067BAE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r w:rsidRPr="00B32179">
              <w:rPr>
                <w:rFonts w:ascii="Arial" w:hAnsi="Arial" w:cs="Arial"/>
                <w:sz w:val="16"/>
              </w:rPr>
              <w:fldChar w:fldCharType="begin"/>
            </w:r>
            <w:r w:rsidRPr="00B32179">
              <w:rPr>
                <w:rFonts w:ascii="Arial" w:hAnsi="Arial" w:cs="Arial"/>
                <w:sz w:val="16"/>
              </w:rPr>
              <w:instrText>FILLIN "Bitte Anschrift des Auftraggebers eingeben" \d " "</w:instrText>
            </w:r>
            <w:r w:rsidRPr="00B32179">
              <w:rPr>
                <w:rFonts w:ascii="Arial" w:hAnsi="Arial" w:cs="Arial"/>
                <w:sz w:val="16"/>
              </w:rPr>
              <w:fldChar w:fldCharType="separate"/>
            </w:r>
            <w:r w:rsidR="002F4DC9" w:rsidRPr="00B32179">
              <w:rPr>
                <w:rFonts w:ascii="Arial" w:hAnsi="Arial" w:cs="Arial"/>
                <w:sz w:val="16"/>
              </w:rPr>
              <w:t xml:space="preserve"> </w:t>
            </w:r>
            <w:r w:rsidRPr="00B3217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7C3B155" w14:textId="77777777" w:rsidR="00E37575" w:rsidRPr="001B1EC7" w:rsidRDefault="00E37575" w:rsidP="00B32179">
            <w:pPr>
              <w:spacing w:line="216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EC7">
              <w:rPr>
                <w:rFonts w:ascii="Arial" w:hAnsi="Arial" w:cs="Arial"/>
                <w:sz w:val="16"/>
                <w:szCs w:val="16"/>
              </w:rPr>
              <w:t>abzgl.          %   Skonto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76CBBD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4EE4445D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8FD355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B2D4E" w14:textId="77777777" w:rsidR="00E37575" w:rsidRPr="001B1EC7" w:rsidRDefault="00E37575" w:rsidP="00B32179">
            <w:pPr>
              <w:spacing w:line="216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EC7">
              <w:rPr>
                <w:rFonts w:ascii="Arial" w:hAnsi="Arial" w:cs="Arial"/>
                <w:sz w:val="16"/>
                <w:szCs w:val="16"/>
              </w:rPr>
              <w:t>Endsumme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609D6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6897" w:rsidRPr="00B32179" w14:paraId="032A04C3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73A9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</w:tcPr>
          <w:p w14:paraId="1FA4E600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4184C0B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26977D0F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5A3E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</w:tcPr>
          <w:p w14:paraId="2E63FF94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D508F55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6857694F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5F60" w14:textId="77777777" w:rsidR="00E37575" w:rsidRPr="00B32179" w:rsidRDefault="006D6E1D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Rechnung </w:t>
            </w:r>
            <w:r w:rsidR="00E37575" w:rsidRPr="00B32179">
              <w:rPr>
                <w:rFonts w:ascii="Arial" w:hAnsi="Arial" w:cs="Arial"/>
                <w:sz w:val="16"/>
              </w:rPr>
              <w:t>an:</w:t>
            </w:r>
          </w:p>
          <w:p w14:paraId="0F489ED3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</w:tcPr>
          <w:p w14:paraId="7001B9EC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D46988F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6897" w:rsidRPr="00B32179" w14:paraId="0DF465DD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E0D9" w14:textId="212205F0" w:rsidR="00B66897" w:rsidRPr="00B32179" w:rsidRDefault="00755A15" w:rsidP="00ED4ACB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6394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1B1EC7">
              <w:rPr>
                <w:rFonts w:cs="Arial"/>
                <w:sz w:val="24"/>
                <w:szCs w:val="24"/>
              </w:rPr>
              <w:t xml:space="preserve"> </w:t>
            </w:r>
            <w:r w:rsidR="006D6E1D">
              <w:rPr>
                <w:rFonts w:ascii="Arial" w:hAnsi="Arial" w:cs="Arial"/>
                <w:sz w:val="16"/>
              </w:rPr>
              <w:t xml:space="preserve">elektronisch </w:t>
            </w:r>
            <w:sdt>
              <w:sdtPr>
                <w:rPr>
                  <w:rFonts w:cs="Arial"/>
                  <w:sz w:val="24"/>
                  <w:szCs w:val="24"/>
                </w:rPr>
                <w:id w:val="-15123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C7">
                  <w:rPr>
                    <w:rFonts w:ascii="MS Gothic" w:eastAsia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B1EC7">
              <w:rPr>
                <w:rFonts w:cs="Arial"/>
                <w:sz w:val="24"/>
                <w:szCs w:val="24"/>
              </w:rPr>
              <w:t xml:space="preserve"> </w:t>
            </w:r>
            <w:r w:rsidR="006D6E1D">
              <w:rPr>
                <w:rFonts w:ascii="Arial" w:hAnsi="Arial" w:cs="Arial"/>
                <w:sz w:val="16"/>
              </w:rPr>
              <w:t xml:space="preserve">schriftlich </w:t>
            </w:r>
          </w:p>
        </w:tc>
        <w:tc>
          <w:tcPr>
            <w:tcW w:w="3062" w:type="dxa"/>
            <w:gridSpan w:val="3"/>
          </w:tcPr>
          <w:p w14:paraId="6B11ED46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9C88DCB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6897" w:rsidRPr="00B32179" w14:paraId="064B4144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7CD7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3"/>
          </w:tcPr>
          <w:p w14:paraId="05662EBB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C1B81B1" w14:textId="77777777" w:rsidR="00B66897" w:rsidRPr="00B32179" w:rsidRDefault="00B66897" w:rsidP="006C4B75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37575" w:rsidRPr="00B32179" w14:paraId="0C68FA63" w14:textId="77777777">
        <w:trPr>
          <w:cantSplit/>
          <w:trHeight w:hRule="exact" w:val="284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78A4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57" w:type="dxa"/>
            <w:gridSpan w:val="2"/>
          </w:tcPr>
          <w:p w14:paraId="5607E220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14:paraId="077AC876" w14:textId="77777777" w:rsidR="00E37575" w:rsidRPr="00B32179" w:rsidRDefault="00E37575" w:rsidP="00B32179">
            <w:pPr>
              <w:spacing w:line="216" w:lineRule="exact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325A5F30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50028941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0C587422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386BF6F2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20ED7D67" w14:textId="77777777" w:rsidR="00C82E5A" w:rsidRDefault="00C82E5A" w:rsidP="00B32179">
      <w:pPr>
        <w:spacing w:line="240" w:lineRule="exact"/>
        <w:jc w:val="both"/>
        <w:rPr>
          <w:rFonts w:ascii="Arial" w:hAnsi="Arial" w:cs="Arial"/>
        </w:rPr>
      </w:pPr>
    </w:p>
    <w:p w14:paraId="51F0A9F0" w14:textId="77777777" w:rsidR="001F78BD" w:rsidRDefault="001F78BD" w:rsidP="001F78BD">
      <w:pPr>
        <w:rPr>
          <w:rFonts w:ascii="Arial" w:hAnsi="Arial"/>
          <w:b/>
        </w:rPr>
      </w:pPr>
      <w:r>
        <w:rPr>
          <w:b/>
        </w:rPr>
        <w:t>Dieses Schreiben wurde elektronisch erstellt und ist auch ohne Unterschrift gültig.</w:t>
      </w:r>
    </w:p>
    <w:p w14:paraId="18B44E02" w14:textId="77777777" w:rsidR="004E17D1" w:rsidRDefault="004E17D1" w:rsidP="00B32179">
      <w:pPr>
        <w:spacing w:line="240" w:lineRule="exact"/>
        <w:jc w:val="both"/>
        <w:rPr>
          <w:rFonts w:ascii="Arial" w:hAnsi="Arial" w:cs="Arial"/>
        </w:rPr>
      </w:pPr>
    </w:p>
    <w:p w14:paraId="582152D4" w14:textId="77777777" w:rsidR="001B1EC7" w:rsidRDefault="001B1EC7" w:rsidP="00B32179">
      <w:pPr>
        <w:spacing w:line="240" w:lineRule="exact"/>
        <w:jc w:val="both"/>
        <w:rPr>
          <w:rFonts w:ascii="Arial" w:hAnsi="Arial" w:cs="Arial"/>
        </w:rPr>
      </w:pPr>
      <w:r w:rsidRPr="001B1EC7">
        <w:rPr>
          <w:rFonts w:ascii="Arial" w:hAnsi="Arial" w:cs="Arial"/>
          <w:b/>
        </w:rPr>
        <w:t>Anlagen</w:t>
      </w:r>
      <w:r>
        <w:rPr>
          <w:rFonts w:ascii="Arial" w:hAnsi="Arial" w:cs="Arial"/>
        </w:rPr>
        <w:t>:</w:t>
      </w:r>
    </w:p>
    <w:p w14:paraId="11738063" w14:textId="77777777" w:rsidR="001B1EC7" w:rsidRDefault="001B1EC7" w:rsidP="00B32179">
      <w:pPr>
        <w:spacing w:line="240" w:lineRule="exact"/>
        <w:jc w:val="both"/>
        <w:rPr>
          <w:rFonts w:ascii="Arial" w:hAnsi="Arial" w:cs="Arial"/>
        </w:rPr>
      </w:pPr>
    </w:p>
    <w:p w14:paraId="029E717F" w14:textId="77777777" w:rsidR="001B1EC7" w:rsidRDefault="00755A15" w:rsidP="001B1EC7">
      <w:pPr>
        <w:rPr>
          <w:rFonts w:ascii="Arial" w:hAnsi="Arial" w:cs="Arial"/>
        </w:rPr>
      </w:pPr>
      <w:sdt>
        <w:sdtPr>
          <w:rPr>
            <w:rFonts w:cs="Arial"/>
            <w:sz w:val="24"/>
            <w:szCs w:val="24"/>
          </w:rPr>
          <w:id w:val="29634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C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B1EC7">
        <w:rPr>
          <w:rFonts w:cs="Arial"/>
          <w:sz w:val="24"/>
          <w:szCs w:val="24"/>
        </w:rPr>
        <w:t xml:space="preserve"> </w:t>
      </w:r>
      <w:r w:rsidR="001B1EC7">
        <w:rPr>
          <w:rFonts w:ascii="Arial" w:hAnsi="Arial" w:cs="Arial"/>
        </w:rPr>
        <w:t>Vertragsbedingungen des Landes NRW, Formular 512</w:t>
      </w:r>
    </w:p>
    <w:p w14:paraId="1374BF8D" w14:textId="0E7FDA10" w:rsidR="001B1EC7" w:rsidRDefault="00755A15" w:rsidP="001B1EC7">
      <w:sdt>
        <w:sdtPr>
          <w:rPr>
            <w:rFonts w:cs="Arial"/>
            <w:sz w:val="24"/>
            <w:szCs w:val="24"/>
          </w:rPr>
          <w:id w:val="-221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C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B1EC7">
        <w:rPr>
          <w:rFonts w:cs="Arial"/>
          <w:sz w:val="24"/>
          <w:szCs w:val="24"/>
        </w:rPr>
        <w:t xml:space="preserve"> </w:t>
      </w:r>
      <w:r w:rsidR="001B1EC7">
        <w:rPr>
          <w:rFonts w:ascii="Arial" w:hAnsi="Arial" w:cs="Arial"/>
        </w:rPr>
        <w:t>Vertragsbedingungen des Landes NRW (Kurzfassung), Formular 512a</w:t>
      </w:r>
    </w:p>
    <w:p w14:paraId="00E5305D" w14:textId="77777777" w:rsidR="001B1EC7" w:rsidRDefault="001B1EC7" w:rsidP="001B1EC7"/>
    <w:p w14:paraId="737D0360" w14:textId="77777777" w:rsidR="001B1EC7" w:rsidRDefault="001B1EC7" w:rsidP="00B32179">
      <w:pPr>
        <w:spacing w:line="240" w:lineRule="exact"/>
        <w:jc w:val="both"/>
        <w:rPr>
          <w:rFonts w:ascii="Arial" w:hAnsi="Arial" w:cs="Arial"/>
        </w:rPr>
      </w:pPr>
    </w:p>
    <w:p w14:paraId="59602CDE" w14:textId="77777777" w:rsidR="00CB2250" w:rsidRPr="00B32179" w:rsidRDefault="00CB2250">
      <w:pPr>
        <w:spacing w:line="240" w:lineRule="exact"/>
        <w:jc w:val="both"/>
        <w:rPr>
          <w:rFonts w:ascii="Arial" w:hAnsi="Arial" w:cs="Arial"/>
        </w:rPr>
      </w:pPr>
    </w:p>
    <w:sectPr w:rsidR="00CB2250" w:rsidRPr="00B32179" w:rsidSect="00E76431">
      <w:headerReference w:type="default" r:id="rId6"/>
      <w:footerReference w:type="default" r:id="rId7"/>
      <w:pgSz w:w="11907" w:h="16840"/>
      <w:pgMar w:top="1418" w:right="1134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1768" w14:textId="77777777" w:rsidR="00B40134" w:rsidRDefault="00B40134">
      <w:r>
        <w:separator/>
      </w:r>
    </w:p>
  </w:endnote>
  <w:endnote w:type="continuationSeparator" w:id="0">
    <w:p w14:paraId="329FF7BF" w14:textId="77777777" w:rsidR="00B40134" w:rsidRDefault="00B4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E1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6433" w14:textId="77777777" w:rsidR="00A96A06" w:rsidRPr="00A96A06" w:rsidRDefault="00A96A06" w:rsidP="00A96A06">
    <w:pPr>
      <w:pStyle w:val="Fuzeile"/>
      <w:jc w:val="center"/>
      <w:rPr>
        <w:rFonts w:ascii="Arial" w:hAnsi="Arial" w:cs="Arial"/>
      </w:rPr>
    </w:pPr>
    <w:r w:rsidRPr="00A96A06">
      <w:rPr>
        <w:rFonts w:ascii="Arial" w:hAnsi="Arial" w:cs="Arial"/>
      </w:rPr>
      <w:fldChar w:fldCharType="begin"/>
    </w:r>
    <w:r w:rsidRPr="00A96A06">
      <w:rPr>
        <w:rFonts w:ascii="Arial" w:hAnsi="Arial" w:cs="Arial"/>
      </w:rPr>
      <w:instrText xml:space="preserve"> PAGE </w:instrText>
    </w:r>
    <w:r w:rsidRPr="00A96A06">
      <w:rPr>
        <w:rFonts w:ascii="Arial" w:hAnsi="Arial" w:cs="Arial"/>
      </w:rPr>
      <w:fldChar w:fldCharType="separate"/>
    </w:r>
    <w:r w:rsidR="007F3B98">
      <w:rPr>
        <w:rFonts w:ascii="Arial" w:hAnsi="Arial" w:cs="Arial"/>
        <w:noProof/>
      </w:rPr>
      <w:t>2</w:t>
    </w:r>
    <w:r w:rsidRPr="00A96A0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DC81" w14:textId="77777777" w:rsidR="00B40134" w:rsidRDefault="00B40134">
      <w:r>
        <w:separator/>
      </w:r>
    </w:p>
  </w:footnote>
  <w:footnote w:type="continuationSeparator" w:id="0">
    <w:p w14:paraId="2F2B590E" w14:textId="77777777" w:rsidR="00B40134" w:rsidRDefault="00B4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DACA" w14:textId="77777777" w:rsidR="00C50FDC" w:rsidRDefault="00C50FDC" w:rsidP="00C50FDC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1"/>
    </w:pPr>
    <w:r>
      <w:t>V</w:t>
    </w:r>
    <w:r w:rsidR="00DD6367">
      <w:t xml:space="preserve">HB </w:t>
    </w:r>
    <w:r>
      <w:t xml:space="preserve">NRW </w:t>
    </w:r>
    <w:r>
      <w:tab/>
    </w:r>
    <w:r w:rsidR="00DD6367">
      <w:t>Formular 32</w:t>
    </w:r>
    <w:r w:rsidR="000D7DD6">
      <w:t>6</w:t>
    </w:r>
  </w:p>
  <w:p w14:paraId="22A0435D" w14:textId="06C29BE2" w:rsidR="00C50FDC" w:rsidRDefault="009F6915" w:rsidP="00C50FDC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1"/>
    </w:pPr>
    <w:r>
      <w:t>02</w:t>
    </w:r>
    <w:r w:rsidR="00A112F0">
      <w:t>/</w:t>
    </w:r>
    <w:r w:rsidR="001F78BD">
      <w:t>202</w:t>
    </w:r>
    <w:r>
      <w:t>4</w:t>
    </w:r>
    <w:r w:rsidR="00E76431">
      <w:tab/>
    </w:r>
    <w:r w:rsidR="00C50FDC">
      <w:t>Auftragsschreiben</w:t>
    </w:r>
  </w:p>
  <w:p w14:paraId="7945014D" w14:textId="77777777" w:rsidR="00C50FDC" w:rsidRDefault="00C50F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09"/>
    <w:rsid w:val="0003167A"/>
    <w:rsid w:val="0005074A"/>
    <w:rsid w:val="0007179D"/>
    <w:rsid w:val="000D7DD6"/>
    <w:rsid w:val="00110930"/>
    <w:rsid w:val="001109D5"/>
    <w:rsid w:val="00126F25"/>
    <w:rsid w:val="001B1EC7"/>
    <w:rsid w:val="001D3D5A"/>
    <w:rsid w:val="001F78BD"/>
    <w:rsid w:val="002175FD"/>
    <w:rsid w:val="002262F7"/>
    <w:rsid w:val="002729A7"/>
    <w:rsid w:val="00284F70"/>
    <w:rsid w:val="002F4DC9"/>
    <w:rsid w:val="003010D8"/>
    <w:rsid w:val="00344536"/>
    <w:rsid w:val="0034637A"/>
    <w:rsid w:val="00376E2F"/>
    <w:rsid w:val="00411D8E"/>
    <w:rsid w:val="00446B06"/>
    <w:rsid w:val="00472C4F"/>
    <w:rsid w:val="004B2F7E"/>
    <w:rsid w:val="004E09FA"/>
    <w:rsid w:val="004E0F46"/>
    <w:rsid w:val="004E17D1"/>
    <w:rsid w:val="005836E8"/>
    <w:rsid w:val="006B1BC7"/>
    <w:rsid w:val="006C4B75"/>
    <w:rsid w:val="006D6E1D"/>
    <w:rsid w:val="00755A15"/>
    <w:rsid w:val="007A70C3"/>
    <w:rsid w:val="007B07DB"/>
    <w:rsid w:val="007B1DEF"/>
    <w:rsid w:val="007F3B98"/>
    <w:rsid w:val="00821D6A"/>
    <w:rsid w:val="008620C4"/>
    <w:rsid w:val="008C2E47"/>
    <w:rsid w:val="00900A83"/>
    <w:rsid w:val="009F6915"/>
    <w:rsid w:val="00A112F0"/>
    <w:rsid w:val="00A41874"/>
    <w:rsid w:val="00A96A06"/>
    <w:rsid w:val="00B32179"/>
    <w:rsid w:val="00B40134"/>
    <w:rsid w:val="00B66897"/>
    <w:rsid w:val="00B71E09"/>
    <w:rsid w:val="00C50FDC"/>
    <w:rsid w:val="00C7715B"/>
    <w:rsid w:val="00C82E5A"/>
    <w:rsid w:val="00CB2250"/>
    <w:rsid w:val="00CB451F"/>
    <w:rsid w:val="00CF0753"/>
    <w:rsid w:val="00D512A6"/>
    <w:rsid w:val="00DD6367"/>
    <w:rsid w:val="00DE3994"/>
    <w:rsid w:val="00E26EC7"/>
    <w:rsid w:val="00E37575"/>
    <w:rsid w:val="00E50FF7"/>
    <w:rsid w:val="00E5531A"/>
    <w:rsid w:val="00E717F0"/>
    <w:rsid w:val="00E76431"/>
    <w:rsid w:val="00EA7F66"/>
    <w:rsid w:val="00ED4ACB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AD9816"/>
  <w15:docId w15:val="{ED8982BA-5089-4EB6-B703-E384321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 (E1)" w:hAnsi="Univers (E1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71E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321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179"/>
    <w:pPr>
      <w:tabs>
        <w:tab w:val="center" w:pos="4536"/>
        <w:tab w:val="right" w:pos="9072"/>
      </w:tabs>
    </w:pPr>
  </w:style>
  <w:style w:type="paragraph" w:customStyle="1" w:styleId="Kopfzeileoben">
    <w:name w:val="Kopfzeile oben"/>
    <w:basedOn w:val="Kopfzeile"/>
    <w:rsid w:val="00C50FDC"/>
    <w:pPr>
      <w:tabs>
        <w:tab w:val="clear" w:pos="4536"/>
      </w:tabs>
    </w:pPr>
    <w:rPr>
      <w:rFonts w:ascii="Arial" w:hAnsi="Arial" w:cs="Arial"/>
    </w:rPr>
  </w:style>
  <w:style w:type="paragraph" w:styleId="berarbeitung">
    <w:name w:val="Revision"/>
    <w:hidden/>
    <w:uiPriority w:val="99"/>
    <w:semiHidden/>
    <w:rsid w:val="00E76431"/>
    <w:rPr>
      <w:rFonts w:ascii="Univers (E1)" w:hAnsi="Univers (E1)"/>
    </w:rPr>
  </w:style>
  <w:style w:type="table" w:styleId="Tabellenraster">
    <w:name w:val="Table Grid"/>
    <w:basedOn w:val="NormaleTabelle"/>
    <w:uiPriority w:val="59"/>
    <w:rsid w:val="000717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07179D"/>
    <w:pPr>
      <w:numPr>
        <w:ilvl w:val="1"/>
      </w:numPr>
      <w:spacing w:before="120" w:after="60" w:line="276" w:lineRule="auto"/>
      <w:ind w:firstLine="567"/>
      <w:jc w:val="both"/>
    </w:pPr>
    <w:rPr>
      <w:rFonts w:ascii="Arial" w:eastAsiaTheme="majorEastAsia" w:hAnsi="Arial" w:cstheme="majorBidi"/>
      <w:iCs/>
      <w:color w:val="000000" w:themeColor="text1"/>
      <w:sz w:val="16"/>
      <w:szCs w:val="24"/>
      <w:lang w:eastAsia="en-US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07179D"/>
    <w:rPr>
      <w:rFonts w:ascii="Arial" w:eastAsiaTheme="majorEastAsia" w:hAnsi="Arial" w:cstheme="majorBidi"/>
      <w:iCs/>
      <w:color w:val="000000" w:themeColor="text1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Finanzministerium NRW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creator>NN</dc:creator>
  <cp:lastModifiedBy>Kohlert, Julia</cp:lastModifiedBy>
  <cp:revision>4</cp:revision>
  <cp:lastPrinted>2010-09-10T14:24:00Z</cp:lastPrinted>
  <dcterms:created xsi:type="dcterms:W3CDTF">2023-03-22T08:38:00Z</dcterms:created>
  <dcterms:modified xsi:type="dcterms:W3CDTF">2024-03-07T07:32:00Z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e014367-a225-400d-961e-b8e4fd04e7f1_Enabled">
    <vt:lpwstr>true</vt:lpwstr>
  </property>
  <property fmtid="{D5CDD505-2E9C-101B-9397-08002B2CF9AE}" pid="4" name="MSIP_Label_1e014367-a225-400d-961e-b8e4fd04e7f1_SetDate">
    <vt:lpwstr>2024-02-21T14:15:48Z</vt:lpwstr>
  </property>
  <property fmtid="{D5CDD505-2E9C-101B-9397-08002B2CF9AE}" pid="5" name="MSIP_Label_1e014367-a225-400d-961e-b8e4fd04e7f1_Method">
    <vt:lpwstr>Standard</vt:lpwstr>
  </property>
  <property fmtid="{D5CDD505-2E9C-101B-9397-08002B2CF9AE}" pid="6" name="MSIP_Label_1e014367-a225-400d-961e-b8e4fd04e7f1_Name">
    <vt:lpwstr>Intern</vt:lpwstr>
  </property>
  <property fmtid="{D5CDD505-2E9C-101B-9397-08002B2CF9AE}" pid="7" name="MSIP_Label_1e014367-a225-400d-961e-b8e4fd04e7f1_SiteId">
    <vt:lpwstr>48edba67-f7ad-4f97-85b0-bf73a8932870</vt:lpwstr>
  </property>
  <property fmtid="{D5CDD505-2E9C-101B-9397-08002B2CF9AE}" pid="8" name="MSIP_Label_1e014367-a225-400d-961e-b8e4fd04e7f1_ActionId">
    <vt:lpwstr>a5c6cccd-7da3-4ea1-a084-a5b91aa97c35</vt:lpwstr>
  </property>
  <property fmtid="{D5CDD505-2E9C-101B-9397-08002B2CF9AE}" pid="9" name="MSIP_Label_1e014367-a225-400d-961e-b8e4fd04e7f1_ContentBits">
    <vt:lpwstr>0</vt:lpwstr>
  </property>
</Properties>
</file>